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5D" w:rsidRPr="00AC49D0" w:rsidRDefault="00A3615D" w:rsidP="00A3615D">
      <w:pPr>
        <w:widowControl w:val="0"/>
        <w:suppressAutoHyphens/>
        <w:ind w:left="10206"/>
        <w:rPr>
          <w:rFonts w:eastAsia="Calibri"/>
          <w:sz w:val="20"/>
        </w:rPr>
      </w:pPr>
      <w:r>
        <w:rPr>
          <w:rFonts w:eastAsia="SimSun"/>
          <w:sz w:val="20"/>
          <w:lang w:eastAsia="zh-CN"/>
        </w:rPr>
        <w:t xml:space="preserve">VšĮ „Pagėgių krašto turizmo ir verslo informacijos centras“ </w:t>
      </w:r>
      <w:r w:rsidRPr="0091482D">
        <w:rPr>
          <w:rFonts w:eastAsia="Calibri"/>
          <w:sz w:val="20"/>
        </w:rPr>
        <w:t xml:space="preserve">mažos vertės pirkimų </w:t>
      </w:r>
      <w:r w:rsidRPr="00AC49D0">
        <w:rPr>
          <w:rFonts w:eastAsia="Calibri"/>
          <w:sz w:val="20"/>
        </w:rPr>
        <w:t>organizavimo tvarkos aprašo 2 priedas</w:t>
      </w:r>
    </w:p>
    <w:p w:rsidR="00A3615D" w:rsidRPr="00AC49D0" w:rsidRDefault="00A3615D" w:rsidP="00A3615D">
      <w:pPr>
        <w:jc w:val="both"/>
        <w:rPr>
          <w:szCs w:val="24"/>
          <w:lang w:val="pt-BR"/>
        </w:rPr>
      </w:pPr>
    </w:p>
    <w:p w:rsidR="00A3615D" w:rsidRPr="00AC49D0" w:rsidRDefault="00A3615D" w:rsidP="00A3615D">
      <w:pPr>
        <w:jc w:val="center"/>
        <w:rPr>
          <w:b/>
          <w:szCs w:val="24"/>
          <w:lang w:val="pt-BR"/>
        </w:rPr>
      </w:pPr>
      <w:r w:rsidRPr="00AC49D0">
        <w:rPr>
          <w:b/>
          <w:szCs w:val="24"/>
          <w:lang w:val="pt-BR"/>
        </w:rPr>
        <w:t>MAŽOS VERTĖS VIEŠŲJŲ PIRKIMŲ REGISTRACIJOS ŽURNALAS</w:t>
      </w:r>
      <w:r w:rsidR="00AC49D0" w:rsidRPr="00AC49D0">
        <w:rPr>
          <w:b/>
          <w:szCs w:val="24"/>
          <w:lang w:val="pt-BR"/>
        </w:rPr>
        <w:t xml:space="preserve"> NR.1</w:t>
      </w:r>
    </w:p>
    <w:p w:rsidR="00A3615D" w:rsidRPr="00AC49D0" w:rsidRDefault="00A3615D" w:rsidP="00A3615D">
      <w:pPr>
        <w:jc w:val="center"/>
        <w:rPr>
          <w:b/>
          <w:szCs w:val="24"/>
          <w:lang w:val="pt-BR"/>
        </w:rPr>
      </w:pPr>
    </w:p>
    <w:p w:rsidR="00A3615D" w:rsidRPr="006E7D6D" w:rsidRDefault="00A3615D" w:rsidP="00A3615D">
      <w:pPr>
        <w:jc w:val="center"/>
        <w:rPr>
          <w:b/>
          <w:szCs w:val="24"/>
          <w:lang w:val="pt-BR"/>
        </w:rPr>
      </w:pPr>
      <w:r w:rsidRPr="00AC49D0">
        <w:rPr>
          <w:b/>
          <w:szCs w:val="24"/>
          <w:u w:val="single"/>
          <w:lang w:val="pt-BR"/>
        </w:rPr>
        <w:tab/>
      </w:r>
      <w:r w:rsidR="009902E0">
        <w:rPr>
          <w:b/>
          <w:szCs w:val="24"/>
          <w:u w:val="single"/>
          <w:lang w:val="pt-BR"/>
        </w:rPr>
        <w:t>2022</w:t>
      </w:r>
      <w:r w:rsidRPr="00AC49D0">
        <w:rPr>
          <w:b/>
          <w:szCs w:val="24"/>
          <w:u w:val="single"/>
          <w:lang w:val="pt-BR"/>
        </w:rPr>
        <w:tab/>
      </w:r>
      <w:r w:rsidRPr="00AC49D0">
        <w:rPr>
          <w:b/>
          <w:szCs w:val="24"/>
          <w:lang w:val="pt-BR"/>
        </w:rPr>
        <w:t>METAI</w:t>
      </w:r>
    </w:p>
    <w:p w:rsidR="00A3615D" w:rsidRPr="006E7D6D" w:rsidRDefault="00A3615D" w:rsidP="00A3615D">
      <w:pPr>
        <w:jc w:val="center"/>
        <w:rPr>
          <w:b/>
          <w:szCs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050"/>
        <w:gridCol w:w="1126"/>
        <w:gridCol w:w="1493"/>
        <w:gridCol w:w="1387"/>
        <w:gridCol w:w="1121"/>
        <w:gridCol w:w="2176"/>
        <w:gridCol w:w="1069"/>
        <w:gridCol w:w="1835"/>
        <w:gridCol w:w="1253"/>
      </w:tblGrid>
      <w:tr w:rsidR="00B56B72" w:rsidRPr="00A6129D" w:rsidTr="00C10999">
        <w:trPr>
          <w:cantSplit/>
          <w:trHeight w:val="338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15D" w:rsidRPr="00A6129D" w:rsidRDefault="00A3615D" w:rsidP="00E05D53">
            <w:pPr>
              <w:ind w:left="113" w:right="113"/>
              <w:jc w:val="center"/>
              <w:rPr>
                <w:b/>
                <w:szCs w:val="24"/>
                <w:lang w:val="pt-BR"/>
              </w:rPr>
            </w:pPr>
            <w:r w:rsidRPr="00A6129D">
              <w:rPr>
                <w:b/>
                <w:szCs w:val="24"/>
                <w:lang w:val="pt-BR"/>
              </w:rPr>
              <w:t>Eil.</w:t>
            </w:r>
            <w:r>
              <w:rPr>
                <w:b/>
                <w:szCs w:val="24"/>
                <w:lang w:val="pt-BR"/>
              </w:rPr>
              <w:t xml:space="preserve"> </w:t>
            </w:r>
            <w:r w:rsidRPr="00A6129D">
              <w:rPr>
                <w:b/>
                <w:szCs w:val="24"/>
                <w:lang w:val="pt-BR"/>
              </w:rPr>
              <w:t>Nr.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15D" w:rsidRPr="009F6CCA" w:rsidRDefault="00A3615D" w:rsidP="00E05D53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Pirkimo objekto pavadinimas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15D" w:rsidRPr="009F6CCA" w:rsidRDefault="00A3615D" w:rsidP="00E05D53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Pirkimo tipas (prekės, paslaugos, darbai)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15D" w:rsidRPr="009F6CCA" w:rsidRDefault="00A3615D" w:rsidP="00E05D53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Pirkimo būdas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15D" w:rsidRPr="009F6CCA" w:rsidRDefault="00A3615D" w:rsidP="00E05D53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 xml:space="preserve">Pagrindinis pirkimo objekto kodas pagal BVPŽ, papildomi BVPŽ kodai, jei yra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15D" w:rsidRPr="009F6CCA" w:rsidRDefault="00A3615D" w:rsidP="00E05D53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ES fondų finansavimas (Taip/Ne)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15D" w:rsidRPr="009F6CCA" w:rsidRDefault="00A3615D" w:rsidP="00E05D53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Pirkimo sutarties Nr./sąskaitos faktūros Nr.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15D" w:rsidRPr="009F6CCA" w:rsidRDefault="00A3615D" w:rsidP="00E05D53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Pirkimo suma</w:t>
            </w:r>
            <w:r w:rsidRPr="009F6CCA">
              <w:rPr>
                <w:b/>
                <w:bCs/>
                <w:sz w:val="22"/>
                <w:szCs w:val="22"/>
                <w:lang w:eastAsia="lt-LT"/>
              </w:rPr>
              <w:t xml:space="preserve">, </w:t>
            </w:r>
            <w:proofErr w:type="spellStart"/>
            <w:r w:rsidRPr="009F6CCA">
              <w:rPr>
                <w:b/>
                <w:bCs/>
                <w:sz w:val="22"/>
                <w:szCs w:val="22"/>
                <w:lang w:eastAsia="lt-LT"/>
              </w:rPr>
              <w:t>Eur</w:t>
            </w:r>
            <w:proofErr w:type="spellEnd"/>
            <w:r w:rsidRPr="009F6CCA">
              <w:rPr>
                <w:b/>
                <w:bCs/>
                <w:sz w:val="22"/>
                <w:szCs w:val="22"/>
                <w:lang w:eastAsia="lt-LT"/>
              </w:rPr>
              <w:t xml:space="preserve"> su PVM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15D" w:rsidRPr="009F6CCA" w:rsidRDefault="00A3615D" w:rsidP="00E05D53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Laimėjusio dalyvio pavadinimas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15D" w:rsidRPr="009F6CCA" w:rsidRDefault="00A3615D" w:rsidP="00E05D53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CE4366">
              <w:rPr>
                <w:b/>
                <w:bCs/>
                <w:sz w:val="22"/>
                <w:szCs w:val="22"/>
                <w:lang w:eastAsia="lt-LT"/>
              </w:rPr>
              <w:t>Pirkimų organizatorius</w:t>
            </w:r>
          </w:p>
        </w:tc>
      </w:tr>
      <w:tr w:rsidR="003B31AA" w:rsidRPr="009944F1" w:rsidTr="003B31A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Default="003B31AA" w:rsidP="003B31AA">
            <w:pPr>
              <w:jc w:val="center"/>
              <w:rPr>
                <w:b/>
                <w:szCs w:val="24"/>
                <w:lang w:val="pt-BR"/>
              </w:rPr>
            </w:pPr>
            <w:r w:rsidRPr="003B31AA">
              <w:rPr>
                <w:b/>
                <w:szCs w:val="24"/>
                <w:lang w:val="pt-BR"/>
              </w:rPr>
              <w:t>Vasaris</w:t>
            </w:r>
          </w:p>
          <w:p w:rsidR="003B31AA" w:rsidRDefault="003B31AA" w:rsidP="003B31AA">
            <w:pPr>
              <w:jc w:val="center"/>
            </w:pP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9944F1" w:rsidRDefault="003B31AA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9944F1" w:rsidRDefault="009902E0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Eksponatų pervežimo paslauga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9944F1" w:rsidRDefault="002C58AB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Default="003B31AA" w:rsidP="003B31AA"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9944F1" w:rsidRDefault="009902E0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 w:val="22"/>
              </w:rPr>
              <w:t>60000000-8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9944F1" w:rsidRDefault="003B31AA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Default="009902E0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Sąskaita faktūra</w:t>
            </w:r>
          </w:p>
          <w:p w:rsidR="009902E0" w:rsidRDefault="009902E0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Serija TD Nr. 038 </w:t>
            </w:r>
          </w:p>
          <w:p w:rsidR="009902E0" w:rsidRPr="009944F1" w:rsidRDefault="009902E0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2022-02-03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9944F1" w:rsidRDefault="009902E0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Default="009902E0" w:rsidP="003B31AA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Tadas Domikas</w:t>
            </w:r>
          </w:p>
          <w:p w:rsidR="009902E0" w:rsidRPr="00FA7423" w:rsidRDefault="009902E0" w:rsidP="003B31AA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Indviduali veikla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Default="003B31AA" w:rsidP="003B31AA">
            <w:r w:rsidRPr="0098280B">
              <w:rPr>
                <w:szCs w:val="24"/>
                <w:lang w:val="pt-BR"/>
              </w:rPr>
              <w:t>Ilona Meirė</w:t>
            </w:r>
          </w:p>
        </w:tc>
      </w:tr>
      <w:tr w:rsidR="008D3214" w:rsidRPr="009944F1" w:rsidTr="008D321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4" w:rsidRPr="008D3214" w:rsidRDefault="008D3214" w:rsidP="008D3214">
            <w:pPr>
              <w:jc w:val="center"/>
              <w:rPr>
                <w:b/>
                <w:szCs w:val="24"/>
                <w:lang w:val="pt-BR"/>
              </w:rPr>
            </w:pPr>
            <w:r w:rsidRPr="008D3214">
              <w:rPr>
                <w:b/>
                <w:szCs w:val="24"/>
                <w:lang w:val="pt-BR"/>
              </w:rPr>
              <w:t>Balandis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4" w:rsidRDefault="008D3214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4" w:rsidRDefault="008D3214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Narystės LTICA organizacijoe paslauga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4" w:rsidRPr="009944F1" w:rsidRDefault="002C58AB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4" w:rsidRPr="002A5D04" w:rsidRDefault="002C58AB" w:rsidP="003B31AA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4" w:rsidRDefault="002C58AB" w:rsidP="003B31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98100000-4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4" w:rsidRDefault="002C58AB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B" w:rsidRDefault="002C58AB" w:rsidP="002C58AB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Sąskaita faktūra</w:t>
            </w:r>
          </w:p>
          <w:p w:rsidR="002C58AB" w:rsidRDefault="002C58AB" w:rsidP="002C58AB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Serija TICA Nr. 348 </w:t>
            </w:r>
          </w:p>
          <w:p w:rsidR="008D3214" w:rsidRDefault="002C58AB" w:rsidP="002C58AB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2022-04-21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4" w:rsidRDefault="002C58AB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4" w:rsidRDefault="002C58AB" w:rsidP="003B31AA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Lietuvos turizmo informacijos centrų asociacija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4" w:rsidRPr="0098280B" w:rsidRDefault="002C58AB" w:rsidP="003B31AA">
            <w:pPr>
              <w:rPr>
                <w:szCs w:val="24"/>
                <w:lang w:val="pt-BR"/>
              </w:rPr>
            </w:pPr>
            <w:r w:rsidRPr="0098280B">
              <w:rPr>
                <w:szCs w:val="24"/>
                <w:lang w:val="pt-BR"/>
              </w:rPr>
              <w:t>Ilona Meirė</w:t>
            </w:r>
          </w:p>
        </w:tc>
      </w:tr>
      <w:tr w:rsidR="003B31AA" w:rsidRPr="009944F1" w:rsidTr="003B31A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3B31AA" w:rsidRDefault="009902E0" w:rsidP="003B31AA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Gegužis</w:t>
            </w:r>
          </w:p>
          <w:p w:rsidR="003B31AA" w:rsidRPr="0098280B" w:rsidRDefault="003B31AA" w:rsidP="003B31AA">
            <w:pPr>
              <w:jc w:val="center"/>
              <w:rPr>
                <w:szCs w:val="24"/>
                <w:lang w:val="pt-BR"/>
              </w:rPr>
            </w:pP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9944F1" w:rsidRDefault="009902E0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lastRenderedPageBreak/>
              <w:t>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9944F1" w:rsidRDefault="009902E0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Laivo draudimas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9944F1" w:rsidRDefault="009902E0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9902E0" w:rsidP="009902E0"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9944F1" w:rsidRDefault="009902E0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66514110-0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9944F1" w:rsidRDefault="009902E0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9902E0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Mokėjimo pranešimas Nr. </w:t>
            </w:r>
            <w:r>
              <w:t xml:space="preserve">AON-22-05-536470 </w:t>
            </w:r>
            <w:r>
              <w:rPr>
                <w:szCs w:val="24"/>
                <w:lang w:val="pt-BR"/>
              </w:rPr>
              <w:t xml:space="preserve"> </w:t>
            </w:r>
          </w:p>
          <w:p w:rsidR="009902E0" w:rsidRDefault="009902E0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2022-05-02</w:t>
            </w:r>
          </w:p>
          <w:p w:rsidR="00EA013F" w:rsidRPr="009944F1" w:rsidRDefault="00EA013F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Liudijimas/polisas Nr. LT22-LD-00000064-5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9944F1" w:rsidRDefault="001C3BF9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569,28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FA7423" w:rsidRDefault="009902E0" w:rsidP="009902E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Aas ,,BTA baltic insurance company” filialas Lietuvoje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9902E0" w:rsidP="009902E0">
            <w:r w:rsidRPr="0098280B">
              <w:rPr>
                <w:szCs w:val="24"/>
                <w:lang w:val="pt-BR"/>
              </w:rPr>
              <w:t>Ilona Meirė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82537E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EA013F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Laivo remonto ir priežiūros paslauga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EA013F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2A5D04" w:rsidRDefault="00EA013F" w:rsidP="009902E0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1C3BF9" w:rsidRDefault="00EA013F" w:rsidP="009902E0">
            <w:pPr>
              <w:jc w:val="center"/>
              <w:rPr>
                <w:szCs w:val="24"/>
                <w:lang w:val="pt-BR"/>
              </w:rPr>
            </w:pPr>
            <w:r w:rsidRPr="001C3BF9">
              <w:rPr>
                <w:szCs w:val="24"/>
                <w:lang w:val="pt-BR"/>
              </w:rPr>
              <w:t>50000000-5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1C3BF9" w:rsidRDefault="00EA013F" w:rsidP="009902E0">
            <w:pPr>
              <w:jc w:val="center"/>
              <w:rPr>
                <w:szCs w:val="24"/>
                <w:lang w:val="pt-BR"/>
              </w:rPr>
            </w:pPr>
            <w:r w:rsidRPr="001C3BF9"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1C3BF9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 Nr. PC-000275</w:t>
            </w:r>
          </w:p>
          <w:p w:rsidR="005C390F" w:rsidRDefault="000B382A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2022-05-04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1C3BF9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337,19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1C3BF9" w:rsidP="009902E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,,Pasaulio centras”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98280B" w:rsidRDefault="001C3BF9" w:rsidP="009902E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82537E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F4317B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Klijai poliesterio elementams suklijuoti/priklijuoti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F4317B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2A5D04" w:rsidRDefault="00F4317B" w:rsidP="009902E0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F4317B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36700000-8</w:t>
            </w:r>
          </w:p>
          <w:p w:rsidR="00A17432" w:rsidRDefault="00A17432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24910000-6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F4317B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F4317B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 Nr. LPAG060171</w:t>
            </w:r>
          </w:p>
          <w:p w:rsidR="000B382A" w:rsidRDefault="000B382A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2022-05-19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F4317B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6,99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Default="00F4317B" w:rsidP="009902E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,,LITORINA”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E0" w:rsidRPr="0098280B" w:rsidRDefault="00F4317B" w:rsidP="009902E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3" w:rsidRDefault="00B34283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3" w:rsidRDefault="00B34283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Reklaminės vėliavos, maketavimo ir transportavimo paslauga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3" w:rsidRDefault="00B34283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3" w:rsidRPr="002A5D04" w:rsidRDefault="00B34283" w:rsidP="009902E0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3" w:rsidRDefault="00B34283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39294100-0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3" w:rsidRDefault="00B34283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3" w:rsidRDefault="00B34283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 DAP Nr.010122950</w:t>
            </w:r>
          </w:p>
          <w:p w:rsidR="000B382A" w:rsidRDefault="000B382A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2022-05-26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3" w:rsidRDefault="00B34283" w:rsidP="009902E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277,01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3" w:rsidRDefault="00B34283" w:rsidP="009902E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,,Daukstas”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3" w:rsidRDefault="00B34283" w:rsidP="009902E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2D2E74" w:rsidRPr="009944F1" w:rsidTr="002D2E7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4" w:rsidRPr="002D2E74" w:rsidRDefault="002D2E74" w:rsidP="002D2E74">
            <w:pPr>
              <w:jc w:val="center"/>
              <w:rPr>
                <w:b/>
                <w:szCs w:val="24"/>
                <w:lang w:val="pt-BR"/>
              </w:rPr>
            </w:pPr>
            <w:r w:rsidRPr="002D2E74">
              <w:rPr>
                <w:b/>
                <w:szCs w:val="24"/>
                <w:lang w:val="pt-BR"/>
              </w:rPr>
              <w:t>Birželis</w:t>
            </w:r>
          </w:p>
          <w:p w:rsidR="002D2E74" w:rsidRPr="0098280B" w:rsidRDefault="002D2E74" w:rsidP="002D2E74">
            <w:pPr>
              <w:jc w:val="center"/>
              <w:rPr>
                <w:szCs w:val="24"/>
                <w:lang w:val="pt-BR"/>
              </w:rPr>
            </w:pP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9944F1" w:rsidRDefault="002D2E74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</w:t>
            </w:r>
            <w:r w:rsidR="003B31AA">
              <w:rPr>
                <w:szCs w:val="24"/>
                <w:lang w:val="pt-BR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9944F1" w:rsidRDefault="00CD0A8E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Vandeniui atsparūs dažai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9944F1" w:rsidRDefault="00CD0A8E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Default="003B31AA" w:rsidP="003B31AA"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Default="00CD0A8E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36700000-8</w:t>
            </w:r>
          </w:p>
          <w:p w:rsidR="00A17432" w:rsidRPr="009944F1" w:rsidRDefault="00A17432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44810000-1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9944F1" w:rsidRDefault="003B31AA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Default="00CD0A8E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 AGV Nr. V</w:t>
            </w:r>
            <w:r w:rsidR="000B382A">
              <w:rPr>
                <w:szCs w:val="24"/>
                <w:lang w:val="pt-BR"/>
              </w:rPr>
              <w:t>B</w:t>
            </w:r>
            <w:r>
              <w:rPr>
                <w:szCs w:val="24"/>
                <w:lang w:val="pt-BR"/>
              </w:rPr>
              <w:t>00570</w:t>
            </w:r>
          </w:p>
          <w:p w:rsidR="000B382A" w:rsidRPr="009944F1" w:rsidRDefault="000B382A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2022-06-08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9944F1" w:rsidRDefault="00CD0A8E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36,68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Pr="00CD0A8E" w:rsidRDefault="00CD0A8E" w:rsidP="00CD0A8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I.</w:t>
            </w:r>
            <w:r w:rsidRPr="00CD0A8E">
              <w:rPr>
                <w:szCs w:val="24"/>
                <w:lang w:val="pt-BR"/>
              </w:rPr>
              <w:t>Alijošienės</w:t>
            </w:r>
            <w:r>
              <w:rPr>
                <w:szCs w:val="24"/>
                <w:lang w:val="pt-BR"/>
              </w:rPr>
              <w:t xml:space="preserve"> PKF ,,Agava”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AA" w:rsidRDefault="00CD0A8E" w:rsidP="003B31AA">
            <w:r>
              <w:rPr>
                <w:szCs w:val="24"/>
                <w:lang w:val="pt-BR"/>
              </w:rPr>
              <w:t>Svetlana Jašinskienė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Viešojo judriojo telefono ryšio ir mobiliojo interneto teikimo paslauga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Pr="002A5D04" w:rsidRDefault="005C390F" w:rsidP="003B31AA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72400000-4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Sutartis dėl viešojo judriojo telefono ir mobiliojo intreneto palsaugų teikimo verslo klientams sutartis OM </w:t>
            </w:r>
            <w:r>
              <w:rPr>
                <w:szCs w:val="24"/>
                <w:lang w:val="pt-BR"/>
              </w:rPr>
              <w:lastRenderedPageBreak/>
              <w:t>2571571, data 2022-06-14, mokėtojo kodas S09695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lastRenderedPageBreak/>
              <w:t>24 mėn.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CD0A8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AB ,,Telia Lietuva”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3.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Reprezentacijai skirtos kompozicijos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Pr="002A5D04" w:rsidRDefault="005C390F" w:rsidP="003B31AA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39294100-0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Sąskaita faktūra </w:t>
            </w:r>
            <w:r w:rsidR="005C390F">
              <w:rPr>
                <w:szCs w:val="24"/>
                <w:lang w:val="pt-BR"/>
              </w:rPr>
              <w:t>EAP Nr. 1562</w:t>
            </w:r>
          </w:p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2022-06-28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CD0A8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,,Mini orchidėja”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F" w:rsidRDefault="005C390F" w:rsidP="003B31AA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Išankstinio mokėjimo kortelių terminalo nuomos ir aptarnavimo paslauga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Pr="002A5D04" w:rsidRDefault="000455FF" w:rsidP="003B31AA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Default="00001D3E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50330000-7</w:t>
            </w:r>
          </w:p>
          <w:p w:rsidR="00001D3E" w:rsidRDefault="00001D3E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64212900-4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Default="00001D3E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Mokėjimo kortelių aptarnavimo ir mokėji</w:t>
            </w:r>
            <w:r w:rsidR="00E5600D">
              <w:rPr>
                <w:szCs w:val="24"/>
                <w:lang w:val="pt-BR"/>
              </w:rPr>
              <w:t xml:space="preserve">mo sprendimo sutartis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Default="00001D3E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 ilgiau kaip 6 mėn.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Default="00001D3E" w:rsidP="00CD0A8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NETS Denmark A/S Lietuvos filialas, reg. Nr. 304137914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Default="00001D3E" w:rsidP="003B31AA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Default="004E15A8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Laidas 50 mm, antgaliai 50*8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Pr="002A5D04" w:rsidRDefault="000455FF" w:rsidP="003B31AA">
            <w:pPr>
              <w:rPr>
                <w:szCs w:val="24"/>
                <w:lang w:val="pt-BR"/>
              </w:rPr>
            </w:pPr>
            <w:r w:rsidRPr="00E6545F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36700000-8</w:t>
            </w:r>
          </w:p>
          <w:p w:rsidR="00A17432" w:rsidRDefault="00A17432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39541100-7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</w:t>
            </w:r>
          </w:p>
          <w:p w:rsidR="000455FF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TVEI Nr. 12400</w:t>
            </w:r>
          </w:p>
          <w:p w:rsidR="000455FF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2022-06-29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Default="000455FF" w:rsidP="003B31A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22,50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Default="000455FF" w:rsidP="00CD0A8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,,Veižas”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Default="000455FF" w:rsidP="003B31AA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2D2E74" w:rsidRPr="009944F1" w:rsidTr="002D2E7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4" w:rsidRPr="002D2E74" w:rsidRDefault="002D2E74" w:rsidP="002D2E74">
            <w:pPr>
              <w:jc w:val="center"/>
              <w:rPr>
                <w:b/>
                <w:szCs w:val="24"/>
                <w:lang w:val="pt-BR"/>
              </w:rPr>
            </w:pPr>
            <w:r w:rsidRPr="002D2E74">
              <w:rPr>
                <w:b/>
                <w:szCs w:val="24"/>
                <w:lang w:val="pt-BR"/>
              </w:rPr>
              <w:t>Liepa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Pr="009944F1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Parodos dalyvio mokestis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Pr="009944F1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8223DD" w:rsidP="008223DD">
            <w:r w:rsidRPr="00E6545F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39294100-0</w:t>
            </w:r>
          </w:p>
          <w:p w:rsidR="008B3CA9" w:rsidRPr="009944F1" w:rsidRDefault="008B3CA9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79956000-0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Pr="009944F1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Sąskaita faktūra</w:t>
            </w:r>
          </w:p>
          <w:p w:rsidR="008223DD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S/F Nr. 00198</w:t>
            </w:r>
          </w:p>
          <w:p w:rsidR="008223DD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2022-07-05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8223DD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Šilutės turizmo informacijos centras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8223DD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217B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217B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Kabelis, laido laikiklis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217B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Pr="00E6545F" w:rsidRDefault="00A217BD" w:rsidP="008223DD">
            <w:pPr>
              <w:rPr>
                <w:szCs w:val="24"/>
                <w:lang w:val="pt-BR"/>
              </w:rPr>
            </w:pPr>
            <w:r w:rsidRPr="00E6545F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217B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36700000-8</w:t>
            </w:r>
          </w:p>
          <w:p w:rsidR="008B3CA9" w:rsidRDefault="008B3CA9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39541100-7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217B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BD" w:rsidRDefault="00A217BD" w:rsidP="00A217B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</w:t>
            </w:r>
          </w:p>
          <w:p w:rsidR="008223DD" w:rsidRDefault="00A217B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Nr. LPAG060529</w:t>
            </w:r>
          </w:p>
          <w:p w:rsidR="00A217BD" w:rsidRDefault="00A217B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2022-07-08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217B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40,25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217BD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,,LITORINA”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217BD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D" w:rsidRDefault="000612A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3.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D" w:rsidRDefault="000612A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Pagėgių krašto turizmo išteklių reklamavimo paslauga Delfi ir 15 min portaluose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D" w:rsidRDefault="000612A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D" w:rsidRPr="00E6545F" w:rsidRDefault="000612AD" w:rsidP="008223DD">
            <w:pPr>
              <w:rPr>
                <w:szCs w:val="24"/>
                <w:lang w:val="pt-BR"/>
              </w:rPr>
            </w:pPr>
            <w:r w:rsidRPr="00E6545F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D" w:rsidRDefault="000612A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92230000-2</w:t>
            </w:r>
          </w:p>
          <w:p w:rsidR="008B3CA9" w:rsidRDefault="008B3CA9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79340000-9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D" w:rsidRDefault="000612A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D" w:rsidRDefault="000612AD" w:rsidP="00A217B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Sąskaita faktūra</w:t>
            </w:r>
          </w:p>
          <w:p w:rsidR="000612AD" w:rsidRDefault="000612AD" w:rsidP="00A217B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KE Nr. 220733</w:t>
            </w:r>
          </w:p>
          <w:p w:rsidR="000612AD" w:rsidRDefault="000612AD" w:rsidP="00A217B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2022-07-12</w:t>
            </w:r>
          </w:p>
          <w:p w:rsidR="000612AD" w:rsidRDefault="000612AD" w:rsidP="00A217B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Perdavimo-priėmimo aktai 2022-07-12; 2022-08-08; 2022-09-19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D" w:rsidRDefault="000612A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D" w:rsidRDefault="000612AD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,,Komunikacijų erdvės”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D" w:rsidRDefault="000612AD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lastRenderedPageBreak/>
              <w:t>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Mokymai – koncentruoti piirkimų specialistų žinių patikrinimo reikalavimai- pasiruošimas VPT testui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Pr="00E6545F" w:rsidRDefault="00417B8F" w:rsidP="008223DD">
            <w:pPr>
              <w:rPr>
                <w:szCs w:val="24"/>
                <w:lang w:val="pt-BR"/>
              </w:rPr>
            </w:pPr>
            <w:r w:rsidRPr="00E6545F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79951000-5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417B8F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Sąskaita faktūra</w:t>
            </w:r>
          </w:p>
          <w:p w:rsidR="00417B8F" w:rsidRDefault="00417B8F" w:rsidP="00A217B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Nr. 22-20/20</w:t>
            </w:r>
          </w:p>
          <w:p w:rsidR="00417B8F" w:rsidRDefault="00417B8F" w:rsidP="00A217B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2022-07-28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79,00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Marius Dičkus indv. Veiklos pažymėjimas Nr. 199869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Domeno palaikymo paslauga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Pr="00E6545F" w:rsidRDefault="00417B8F" w:rsidP="008223DD">
            <w:pPr>
              <w:rPr>
                <w:szCs w:val="24"/>
                <w:lang w:val="pt-BR"/>
              </w:rPr>
            </w:pPr>
            <w:r w:rsidRPr="00E6545F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72400000-4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AB0781" w:rsidP="00417B8F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Išankstinė</w:t>
            </w:r>
            <w:r w:rsidR="00417B8F">
              <w:rPr>
                <w:szCs w:val="24"/>
                <w:lang w:val="pt-BR"/>
              </w:rPr>
              <w:t xml:space="preserve"> sąskaita apmokėjimui Nr. 36092271</w:t>
            </w:r>
          </w:p>
          <w:p w:rsidR="00417B8F" w:rsidRDefault="00417B8F" w:rsidP="00417B8F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2022-07-28</w:t>
            </w:r>
          </w:p>
          <w:p w:rsidR="00417B8F" w:rsidRDefault="00417B8F" w:rsidP="00417B8F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</w:t>
            </w:r>
          </w:p>
          <w:p w:rsidR="00417B8F" w:rsidRDefault="00417B8F" w:rsidP="00417B8F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Iv Nr. 1936660</w:t>
            </w:r>
          </w:p>
          <w:p w:rsidR="00417B8F" w:rsidRDefault="00417B8F" w:rsidP="00417B8F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2022-08-09</w:t>
            </w:r>
          </w:p>
          <w:p w:rsidR="00417B8F" w:rsidRDefault="00417B8F" w:rsidP="00417B8F">
            <w:pPr>
              <w:jc w:val="center"/>
              <w:rPr>
                <w:szCs w:val="24"/>
                <w:lang w:val="pt-BR"/>
              </w:rPr>
            </w:pPr>
          </w:p>
          <w:p w:rsidR="00417B8F" w:rsidRDefault="00417B8F" w:rsidP="00417B8F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13,30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,,Interneto vizija”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8F" w:rsidRDefault="00417B8F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Svetlana Jašinskienė</w:t>
            </w:r>
          </w:p>
        </w:tc>
      </w:tr>
      <w:tr w:rsidR="008223DD" w:rsidRPr="009944F1" w:rsidTr="002D2E7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Pr="002D2E74" w:rsidRDefault="00B71FEE" w:rsidP="008223DD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Rugpjūtis</w:t>
            </w:r>
          </w:p>
          <w:p w:rsidR="008223DD" w:rsidRPr="0098280B" w:rsidRDefault="008223DD" w:rsidP="008223DD">
            <w:pPr>
              <w:jc w:val="center"/>
              <w:rPr>
                <w:szCs w:val="24"/>
                <w:lang w:val="pt-BR"/>
              </w:rPr>
            </w:pP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Pr="009944F1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Pr="009944F1" w:rsidRDefault="00AB0781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Milteliniai ir angliarūgšties gesintuvai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Pr="009944F1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8223DD" w:rsidP="008223DD">
            <w:r w:rsidRPr="00E6545F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B0781" w:rsidP="00AB0781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36700000-8</w:t>
            </w:r>
          </w:p>
          <w:p w:rsidR="00212825" w:rsidRPr="009944F1" w:rsidRDefault="00212825" w:rsidP="00AB0781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35111300-8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Pr="009944F1" w:rsidRDefault="008223DD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B0781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Išankstinė sąskaita faktūra Nr. 20107 2022-08-04</w:t>
            </w:r>
          </w:p>
          <w:p w:rsidR="00F93EAA" w:rsidRDefault="00F93EAA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</w:t>
            </w:r>
          </w:p>
          <w:p w:rsidR="00F93EAA" w:rsidRDefault="00F93EAA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Nr. SAU1021021</w:t>
            </w:r>
          </w:p>
          <w:p w:rsidR="00F93EAA" w:rsidRDefault="00F93EAA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2022-08-04</w:t>
            </w:r>
          </w:p>
          <w:p w:rsidR="008223DD" w:rsidRDefault="008223DD" w:rsidP="008223DD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B0781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165,77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Pr="00FA7423" w:rsidRDefault="00AB0781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,,Saugana”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D" w:rsidRDefault="00AB0781" w:rsidP="008223DD">
            <w:r>
              <w:t xml:space="preserve">Ilona </w:t>
            </w:r>
            <w:proofErr w:type="spellStart"/>
            <w:r>
              <w:t>Meirė</w:t>
            </w:r>
            <w:proofErr w:type="spellEnd"/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8A" w:rsidRPr="00643403" w:rsidRDefault="007C068A" w:rsidP="007C068A">
            <w:pPr>
              <w:jc w:val="center"/>
              <w:rPr>
                <w:szCs w:val="24"/>
                <w:lang w:val="pt-BR"/>
              </w:rPr>
            </w:pPr>
            <w:r w:rsidRPr="00643403">
              <w:rPr>
                <w:szCs w:val="24"/>
                <w:lang w:val="pt-BR"/>
              </w:rPr>
              <w:t>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8A" w:rsidRDefault="007C068A" w:rsidP="007C068A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 xml:space="preserve">Pagėgių krašto turizmo išteklių reklamavimo paslauga ,,Tauragės </w:t>
            </w:r>
            <w:r w:rsidRPr="00643403">
              <w:rPr>
                <w:sz w:val="22"/>
                <w:szCs w:val="22"/>
                <w:lang w:val="pt-BR"/>
              </w:rPr>
              <w:lastRenderedPageBreak/>
              <w:t>radijo 98,2 FM” eteryje</w:t>
            </w:r>
          </w:p>
          <w:p w:rsidR="00F353F5" w:rsidRPr="00643403" w:rsidRDefault="00F353F5" w:rsidP="007C068A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2022-08-01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8A" w:rsidRPr="00643403" w:rsidRDefault="007C068A" w:rsidP="007C068A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lastRenderedPageBreak/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8A" w:rsidRPr="00643403" w:rsidRDefault="007C068A" w:rsidP="007C068A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8A" w:rsidRPr="00643403" w:rsidRDefault="007C068A" w:rsidP="007C068A">
            <w:pPr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92230000-2</w:t>
            </w:r>
          </w:p>
          <w:p w:rsidR="007C068A" w:rsidRPr="00643403" w:rsidRDefault="007C068A" w:rsidP="007C068A">
            <w:pPr>
              <w:rPr>
                <w:sz w:val="22"/>
                <w:szCs w:val="22"/>
              </w:rPr>
            </w:pPr>
            <w:r w:rsidRPr="00643403">
              <w:rPr>
                <w:sz w:val="22"/>
                <w:szCs w:val="22"/>
                <w:lang w:val="pt-BR"/>
              </w:rPr>
              <w:t>79340000-9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8A" w:rsidRPr="00643403" w:rsidRDefault="007C068A" w:rsidP="007C068A">
            <w:pPr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FA" w:rsidRPr="00F353F5" w:rsidRDefault="005F67FA" w:rsidP="005F67FA">
            <w:pPr>
              <w:jc w:val="center"/>
              <w:rPr>
                <w:szCs w:val="24"/>
                <w:lang w:val="pt-BR"/>
              </w:rPr>
            </w:pPr>
            <w:r w:rsidRPr="00F353F5">
              <w:rPr>
                <w:szCs w:val="24"/>
                <w:lang w:val="pt-BR"/>
              </w:rPr>
              <w:t>Sąskaita faktūra</w:t>
            </w:r>
          </w:p>
          <w:p w:rsidR="007C068A" w:rsidRPr="00643403" w:rsidRDefault="00F353F5" w:rsidP="005F67FA">
            <w:pPr>
              <w:jc w:val="center"/>
              <w:rPr>
                <w:sz w:val="22"/>
                <w:szCs w:val="22"/>
                <w:lang w:val="pt-BR"/>
              </w:rPr>
            </w:pPr>
            <w:r w:rsidRPr="00F353F5">
              <w:rPr>
                <w:szCs w:val="24"/>
                <w:lang w:val="pt-BR"/>
              </w:rPr>
              <w:t>2022-11-30 Serija SOU Nr. 203034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8A" w:rsidRPr="00643403" w:rsidRDefault="005F67FA" w:rsidP="007C068A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495</w:t>
            </w:r>
            <w:r w:rsidR="007C068A" w:rsidRPr="00643403">
              <w:rPr>
                <w:sz w:val="22"/>
                <w:szCs w:val="22"/>
                <w:lang w:val="pt-BR"/>
              </w:rPr>
              <w:t>,00</w:t>
            </w:r>
          </w:p>
          <w:p w:rsidR="007C068A" w:rsidRPr="00643403" w:rsidRDefault="007C068A" w:rsidP="007C068A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8A" w:rsidRPr="00643403" w:rsidRDefault="005F67FA" w:rsidP="005F67FA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VšĮ ,,Šou imperija”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8A" w:rsidRPr="00643403" w:rsidRDefault="007C068A" w:rsidP="007C068A">
            <w:pPr>
              <w:rPr>
                <w:sz w:val="22"/>
                <w:szCs w:val="22"/>
              </w:rPr>
            </w:pPr>
            <w:r w:rsidRPr="00643403">
              <w:rPr>
                <w:sz w:val="22"/>
                <w:szCs w:val="22"/>
              </w:rPr>
              <w:t xml:space="preserve">Ilona </w:t>
            </w:r>
            <w:proofErr w:type="spellStart"/>
            <w:r w:rsidRPr="00643403">
              <w:rPr>
                <w:sz w:val="22"/>
                <w:szCs w:val="22"/>
              </w:rPr>
              <w:t>Meirė</w:t>
            </w:r>
            <w:proofErr w:type="spellEnd"/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EE" w:rsidRDefault="007C068A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="00B71FEE">
              <w:rPr>
                <w:szCs w:val="24"/>
                <w:lang w:val="pt-BR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EE" w:rsidRDefault="00B71FEE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,,Vietos projektų pareiškėjų ir vykdytojų kvalifikacijso tobulinimas ir verslumo ugdymas – mokymų organizavimo palsauga”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EE" w:rsidRDefault="00B71FEE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EE" w:rsidRPr="00E6545F" w:rsidRDefault="00B71FEE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Neskelbiamas pirkimas (raštu</w:t>
            </w:r>
            <w:r w:rsidRPr="00E6545F">
              <w:rPr>
                <w:szCs w:val="24"/>
                <w:lang w:val="pt-BR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EE" w:rsidRDefault="00B71FEE" w:rsidP="00AB0781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79951000-5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EE" w:rsidRDefault="00B71FEE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Taip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EE" w:rsidRDefault="00B71FEE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Paslaugų sutartis NR. VD-2022/08-1</w:t>
            </w:r>
          </w:p>
          <w:p w:rsidR="00B71FEE" w:rsidRDefault="00B71FEE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2022-08-22</w:t>
            </w:r>
          </w:p>
          <w:p w:rsidR="00B71FEE" w:rsidRDefault="00B71FEE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Paslaugų priėmimožperdavimo aktas Nr.  2022-08-31</w:t>
            </w:r>
          </w:p>
          <w:p w:rsidR="00B71FEE" w:rsidRDefault="00B71FEE" w:rsidP="00B71FE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</w:t>
            </w:r>
          </w:p>
          <w:p w:rsidR="00B71FEE" w:rsidRDefault="00B71FEE" w:rsidP="00B71FE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EIP Nr.020220837-PR01494 </w:t>
            </w:r>
          </w:p>
          <w:p w:rsidR="00B71FEE" w:rsidRDefault="00B71FEE" w:rsidP="007C068A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2022-08-31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EE" w:rsidRDefault="007D1695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</w:t>
            </w:r>
            <w:r w:rsidR="00B71FEE">
              <w:rPr>
                <w:szCs w:val="24"/>
                <w:lang w:val="pt-BR"/>
              </w:rPr>
              <w:t>877,90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EE" w:rsidRDefault="00B71FEE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,,Eurointegracijos projektai”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EE" w:rsidRDefault="00B71FEE" w:rsidP="008223DD">
            <w:r>
              <w:t xml:space="preserve">Ilona </w:t>
            </w:r>
            <w:proofErr w:type="spellStart"/>
            <w:r>
              <w:t>Meirė</w:t>
            </w:r>
            <w:proofErr w:type="spellEnd"/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95" w:rsidRDefault="007C068A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</w:t>
            </w:r>
            <w:r w:rsidR="007D1695">
              <w:rPr>
                <w:szCs w:val="24"/>
                <w:lang w:val="pt-BR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95" w:rsidRDefault="00212825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Pagėgių krašto turizmo iš</w:t>
            </w:r>
            <w:r w:rsidR="007D1695">
              <w:rPr>
                <w:szCs w:val="24"/>
                <w:lang w:val="pt-BR"/>
              </w:rPr>
              <w:t>teklių reklama socialiniame tinkle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95" w:rsidRDefault="007D1695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95" w:rsidRDefault="007D1695" w:rsidP="008223DD">
            <w:pPr>
              <w:rPr>
                <w:szCs w:val="24"/>
                <w:lang w:val="pt-BR"/>
              </w:rPr>
            </w:pPr>
            <w:r w:rsidRPr="00E6545F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95" w:rsidRDefault="007D1695" w:rsidP="00AB0781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92230000-2</w:t>
            </w:r>
          </w:p>
          <w:p w:rsidR="00212825" w:rsidRDefault="00212825" w:rsidP="00AB0781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79340000-9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95" w:rsidRDefault="007D1695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95" w:rsidRDefault="00C2371E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SĄSKAI</w:t>
            </w:r>
            <w:r w:rsidR="007D1695">
              <w:rPr>
                <w:szCs w:val="24"/>
                <w:lang w:val="pt-BR"/>
              </w:rPr>
              <w:t>TA faktūra EUR Nr. 79</w:t>
            </w:r>
          </w:p>
          <w:p w:rsidR="007D1695" w:rsidRDefault="007D1695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2022-08-26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95" w:rsidRDefault="007D1695" w:rsidP="008223D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95" w:rsidRDefault="007D1695" w:rsidP="008223DD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VšĮ ,,Eurilika”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95" w:rsidRDefault="007D1695" w:rsidP="008223DD">
            <w:r>
              <w:t xml:space="preserve">Ilona </w:t>
            </w:r>
            <w:proofErr w:type="spellStart"/>
            <w:r>
              <w:t>Meirė</w:t>
            </w:r>
            <w:proofErr w:type="spellEnd"/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7C068A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</w:t>
            </w:r>
            <w:r w:rsidR="00C2371E">
              <w:rPr>
                <w:szCs w:val="24"/>
                <w:lang w:val="pt-BR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Dažai lauko grindims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r w:rsidRPr="00D728CB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36700000-8</w:t>
            </w:r>
          </w:p>
          <w:p w:rsidR="00212825" w:rsidRDefault="00212825" w:rsidP="00C2371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44810000-1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 AGV Nr. IG72710</w:t>
            </w:r>
          </w:p>
          <w:p w:rsidR="00C2371E" w:rsidRPr="009944F1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2022-08-30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Pr="009944F1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40,49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Pr="00CD0A8E" w:rsidRDefault="00C2371E" w:rsidP="00C2371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I.</w:t>
            </w:r>
            <w:r w:rsidRPr="00CD0A8E">
              <w:rPr>
                <w:szCs w:val="24"/>
                <w:lang w:val="pt-BR"/>
              </w:rPr>
              <w:t>Alijošienės</w:t>
            </w:r>
            <w:r>
              <w:rPr>
                <w:szCs w:val="24"/>
                <w:lang w:val="pt-BR"/>
              </w:rPr>
              <w:t xml:space="preserve"> PKF ,,Agava”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r>
              <w:t xml:space="preserve">Ilona </w:t>
            </w:r>
            <w:proofErr w:type="spellStart"/>
            <w:r>
              <w:t>Meirė</w:t>
            </w:r>
            <w:proofErr w:type="spellEnd"/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7C068A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6</w:t>
            </w:r>
            <w:r w:rsidR="00C2371E">
              <w:rPr>
                <w:szCs w:val="24"/>
                <w:lang w:val="pt-BR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Dažai lauko grindims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r w:rsidRPr="00D728CB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36700000-8</w:t>
            </w:r>
          </w:p>
          <w:p w:rsidR="00212825" w:rsidRDefault="00212825" w:rsidP="00C2371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44810000-1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 AGV Nr. IG72769</w:t>
            </w:r>
          </w:p>
          <w:p w:rsidR="00C2371E" w:rsidRPr="009944F1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2022-08-31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Pr="009944F1" w:rsidRDefault="00C2371E" w:rsidP="00C2371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40,49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Pr="00CD0A8E" w:rsidRDefault="00C2371E" w:rsidP="00C2371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I.</w:t>
            </w:r>
            <w:r w:rsidRPr="00CD0A8E">
              <w:rPr>
                <w:szCs w:val="24"/>
                <w:lang w:val="pt-BR"/>
              </w:rPr>
              <w:t>Alijošienės</w:t>
            </w:r>
            <w:r>
              <w:rPr>
                <w:szCs w:val="24"/>
                <w:lang w:val="pt-BR"/>
              </w:rPr>
              <w:t xml:space="preserve"> PKF ,,Agava”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1E" w:rsidRDefault="00C2371E" w:rsidP="00C2371E">
            <w:r>
              <w:t xml:space="preserve">Ilona </w:t>
            </w:r>
            <w:proofErr w:type="spellStart"/>
            <w:r>
              <w:t>Meirė</w:t>
            </w:r>
            <w:proofErr w:type="spellEnd"/>
          </w:p>
        </w:tc>
      </w:tr>
      <w:tr w:rsidR="00E00ED8" w:rsidRPr="009944F1" w:rsidTr="00E00ED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D8" w:rsidRDefault="00644470" w:rsidP="00644470">
            <w:pPr>
              <w:jc w:val="center"/>
              <w:rPr>
                <w:b/>
              </w:rPr>
            </w:pPr>
            <w:r w:rsidRPr="00644470">
              <w:rPr>
                <w:b/>
              </w:rPr>
              <w:t>Rugsėjis</w:t>
            </w:r>
          </w:p>
          <w:p w:rsidR="00644470" w:rsidRPr="00644470" w:rsidRDefault="00644470" w:rsidP="00644470">
            <w:pPr>
              <w:jc w:val="center"/>
              <w:rPr>
                <w:b/>
              </w:rPr>
            </w:pP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0" w:rsidRDefault="00644470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0" w:rsidRDefault="00644470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Skarda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0" w:rsidRDefault="00644470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0" w:rsidRDefault="00644470" w:rsidP="00644470">
            <w:r w:rsidRPr="00D728CB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0" w:rsidRDefault="00644470" w:rsidP="0064447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36700000-8</w:t>
            </w:r>
          </w:p>
          <w:p w:rsidR="00212825" w:rsidRDefault="00212825" w:rsidP="0064447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44100000-1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0" w:rsidRDefault="00644470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0" w:rsidRDefault="00644470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</w:t>
            </w:r>
          </w:p>
          <w:p w:rsidR="00644470" w:rsidRDefault="00644470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SIM Nr. 20221861</w:t>
            </w:r>
          </w:p>
          <w:p w:rsidR="00891E1A" w:rsidRDefault="00891E1A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lastRenderedPageBreak/>
              <w:t>2022-09-22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0" w:rsidRDefault="00644470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lastRenderedPageBreak/>
              <w:t>37,50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0" w:rsidRDefault="00644470" w:rsidP="0064447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,,SIMEKS”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0" w:rsidRDefault="00644470" w:rsidP="00644470">
            <w:r>
              <w:t xml:space="preserve">Ilona </w:t>
            </w:r>
            <w:proofErr w:type="spellStart"/>
            <w:r>
              <w:t>Meirė</w:t>
            </w:r>
            <w:proofErr w:type="spellEnd"/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C76" w:rsidRDefault="00690C76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2.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C76" w:rsidRDefault="00690C76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Lieptų iškėlimas, saugojimas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C76" w:rsidRDefault="00690C76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C76" w:rsidRPr="00D728CB" w:rsidRDefault="00690C76" w:rsidP="00644470">
            <w:pPr>
              <w:rPr>
                <w:szCs w:val="24"/>
                <w:lang w:val="pt-BR"/>
              </w:rPr>
            </w:pPr>
            <w:r w:rsidRPr="00D728CB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C76" w:rsidRDefault="00690C76" w:rsidP="0064447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50110000-9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C76" w:rsidRDefault="00690C76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C76" w:rsidRDefault="00690C76" w:rsidP="00690C76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</w:t>
            </w:r>
          </w:p>
          <w:p w:rsidR="00690C76" w:rsidRDefault="00690C76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PKS Nr. 034078</w:t>
            </w:r>
          </w:p>
          <w:p w:rsidR="00690C76" w:rsidRDefault="00690C76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2022-09-30</w:t>
            </w:r>
          </w:p>
          <w:p w:rsidR="00690C76" w:rsidRDefault="00690C76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Drabų atlikimo aktas Nr. 106 2022-09-30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C76" w:rsidRDefault="00690C76" w:rsidP="0064447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546,36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C76" w:rsidRDefault="00690C76" w:rsidP="00644470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,,Pagėgių komunalinis ūkis”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C76" w:rsidRDefault="00690C76" w:rsidP="00644470">
            <w:r>
              <w:t xml:space="preserve">Ilona </w:t>
            </w:r>
            <w:proofErr w:type="spellStart"/>
            <w:r>
              <w:t>Meirė</w:t>
            </w:r>
            <w:proofErr w:type="spellEnd"/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643403" w:rsidRDefault="000C5D3C" w:rsidP="000C5D3C">
            <w:pPr>
              <w:jc w:val="center"/>
              <w:rPr>
                <w:szCs w:val="24"/>
                <w:lang w:val="pt-BR"/>
              </w:rPr>
            </w:pPr>
            <w:r w:rsidRPr="00643403">
              <w:rPr>
                <w:szCs w:val="24"/>
                <w:lang w:val="pt-BR"/>
              </w:rPr>
              <w:t>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643403" w:rsidRDefault="000C5D3C" w:rsidP="000C5D3C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Viešojo judriojo telefono ryšio paslaugos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643403" w:rsidRDefault="000C5D3C" w:rsidP="000C5D3C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Paslaugos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643403" w:rsidRDefault="000C5D3C" w:rsidP="000C5D3C">
            <w:pPr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643403" w:rsidRDefault="000C5D3C" w:rsidP="000C5D3C">
            <w:pPr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64212000-5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643403" w:rsidRDefault="000C5D3C" w:rsidP="000C5D3C">
            <w:pPr>
              <w:jc w:val="center"/>
              <w:rPr>
                <w:szCs w:val="24"/>
                <w:lang w:val="pt-BR"/>
              </w:rPr>
            </w:pPr>
            <w:r w:rsidRPr="00643403"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643403" w:rsidRDefault="005F67FA" w:rsidP="000C5D3C">
            <w:pPr>
              <w:jc w:val="center"/>
              <w:rPr>
                <w:szCs w:val="24"/>
                <w:lang w:val="pt-BR"/>
              </w:rPr>
            </w:pPr>
            <w:r w:rsidRPr="00643403">
              <w:rPr>
                <w:szCs w:val="24"/>
                <w:lang w:val="pt-BR"/>
              </w:rPr>
              <w:t>Paslaugų sutartis NR. 2022-09-28 Nr. CTSG-2022-09-28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643403" w:rsidRDefault="0056484C" w:rsidP="000C5D3C">
            <w:pPr>
              <w:jc w:val="center"/>
              <w:rPr>
                <w:szCs w:val="24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1500,00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643403" w:rsidRDefault="0056484C" w:rsidP="000C5D3C">
            <w:pPr>
              <w:rPr>
                <w:szCs w:val="24"/>
                <w:lang w:val="pt-BR"/>
              </w:rPr>
            </w:pPr>
            <w:r w:rsidRPr="00643403">
              <w:rPr>
                <w:szCs w:val="24"/>
                <w:lang w:val="pt-BR"/>
              </w:rPr>
              <w:t>UAB ,,Bite Lietuva’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643403" w:rsidRDefault="0056484C" w:rsidP="000C5D3C">
            <w:r w:rsidRPr="00643403">
              <w:t xml:space="preserve">Ilona </w:t>
            </w:r>
            <w:proofErr w:type="spellStart"/>
            <w:r w:rsidRPr="00643403">
              <w:t>Meirė</w:t>
            </w:r>
            <w:proofErr w:type="spellEnd"/>
          </w:p>
        </w:tc>
      </w:tr>
      <w:tr w:rsidR="000C5D3C" w:rsidRPr="009944F1" w:rsidTr="0064340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Pr="00F53609" w:rsidRDefault="000C5D3C" w:rsidP="000C5D3C">
            <w:pPr>
              <w:jc w:val="center"/>
              <w:rPr>
                <w:b/>
              </w:rPr>
            </w:pPr>
            <w:r w:rsidRPr="00F53609">
              <w:rPr>
                <w:b/>
              </w:rPr>
              <w:t>Spalis</w:t>
            </w:r>
          </w:p>
          <w:p w:rsidR="000C5D3C" w:rsidRDefault="000C5D3C" w:rsidP="000C5D3C">
            <w:pPr>
              <w:jc w:val="center"/>
            </w:pP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9944F1" w:rsidRDefault="000C5D3C" w:rsidP="000C5D3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9944F1" w:rsidRDefault="000C5D3C" w:rsidP="000C5D3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Maitinimo paslauga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9944F1" w:rsidRDefault="000C5D3C" w:rsidP="000C5D3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Default="000C5D3C" w:rsidP="000C5D3C">
            <w:r w:rsidRPr="00E6545F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9944F1" w:rsidRDefault="000C5D3C" w:rsidP="000C5D3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55300000-3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9944F1" w:rsidRDefault="000C5D3C" w:rsidP="000C5D3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Default="000C5D3C" w:rsidP="000C5D3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 faktūra</w:t>
            </w:r>
          </w:p>
          <w:p w:rsidR="000C5D3C" w:rsidRDefault="000C5D3C" w:rsidP="000C5D3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KAR Nr. 140</w:t>
            </w:r>
          </w:p>
          <w:p w:rsidR="000C5D3C" w:rsidRDefault="000C5D3C" w:rsidP="000C5D3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2022-10-07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Default="000C5D3C" w:rsidP="000C5D3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Pr="00FA7423" w:rsidRDefault="000C5D3C" w:rsidP="000C5D3C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,,Senasis Rambynas”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3C" w:rsidRDefault="000C5D3C" w:rsidP="000C5D3C">
            <w:r>
              <w:t xml:space="preserve">Ilona </w:t>
            </w:r>
            <w:proofErr w:type="spellStart"/>
            <w:r>
              <w:t>Meirė</w:t>
            </w:r>
            <w:proofErr w:type="spellEnd"/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Default="00FF000F" w:rsidP="00FF000F">
            <w:pPr>
              <w:jc w:val="center"/>
              <w:rPr>
                <w:szCs w:val="24"/>
                <w:lang w:val="pt-BR"/>
              </w:rPr>
            </w:pPr>
          </w:p>
          <w:p w:rsidR="00FF000F" w:rsidRDefault="00FF000F" w:rsidP="00FF000F">
            <w:pPr>
              <w:jc w:val="center"/>
              <w:rPr>
                <w:szCs w:val="24"/>
                <w:lang w:val="pt-BR"/>
              </w:rPr>
            </w:pPr>
          </w:p>
          <w:p w:rsidR="00FF000F" w:rsidRDefault="00FF000F" w:rsidP="00FF000F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2.</w:t>
            </w:r>
          </w:p>
          <w:p w:rsidR="00FF000F" w:rsidRDefault="00FF000F" w:rsidP="00FF000F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Renginio organizavimo 2022-10-07 paslauga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pPr>
              <w:rPr>
                <w:sz w:val="22"/>
                <w:szCs w:val="22"/>
              </w:rPr>
            </w:pPr>
            <w:r w:rsidRPr="00643403">
              <w:rPr>
                <w:sz w:val="22"/>
                <w:szCs w:val="22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79956000-0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r w:rsidRPr="00643403">
              <w:rPr>
                <w:sz w:val="22"/>
                <w:szCs w:val="22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03" w:rsidRPr="00643403" w:rsidRDefault="00643403" w:rsidP="00643403">
            <w:pPr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Sąskaita faktūra Serija S/F Nr. 00239</w:t>
            </w:r>
          </w:p>
          <w:p w:rsidR="00FF000F" w:rsidRPr="00643403" w:rsidRDefault="00643403" w:rsidP="00643403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2022-10-28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643403" w:rsidP="00FF000F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652</w:t>
            </w:r>
            <w:r w:rsidR="00FF000F" w:rsidRPr="00643403">
              <w:rPr>
                <w:sz w:val="22"/>
                <w:szCs w:val="22"/>
                <w:lang w:val="pt-BR"/>
              </w:rPr>
              <w:t>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643403" w:rsidP="00FF000F">
            <w:pPr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</w:rPr>
              <w:t>Šilutės turizmo informacijos centras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r w:rsidRPr="00643403">
              <w:t xml:space="preserve">Ilona </w:t>
            </w:r>
            <w:proofErr w:type="spellStart"/>
            <w:r w:rsidRPr="00643403">
              <w:t>Meirė</w:t>
            </w:r>
            <w:proofErr w:type="spellEnd"/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Default="00FF000F" w:rsidP="00FF000F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 xml:space="preserve">Svetainės hostingo tic.pagegiai.lt </w:t>
            </w:r>
          </w:p>
          <w:p w:rsidR="00FF000F" w:rsidRPr="00643403" w:rsidRDefault="00FF000F" w:rsidP="00FF000F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paslauga (Domeno palaikymo)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pPr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72400000-4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D0" w:rsidRPr="00643403" w:rsidRDefault="002237D0" w:rsidP="002237D0">
            <w:pPr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PVM sąskaita faktūra Serija V321 Nr. 8119</w:t>
            </w:r>
          </w:p>
          <w:p w:rsidR="00FF000F" w:rsidRPr="00643403" w:rsidRDefault="00FF000F" w:rsidP="002237D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B50E70" w:rsidP="00FF000F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36,30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B50E70" w:rsidP="00FF000F">
            <w:pPr>
              <w:rPr>
                <w:sz w:val="22"/>
                <w:szCs w:val="22"/>
                <w:lang w:val="pt-BR"/>
              </w:rPr>
            </w:pPr>
            <w:proofErr w:type="spellStart"/>
            <w:r w:rsidRPr="00643403">
              <w:rPr>
                <w:sz w:val="22"/>
                <w:szCs w:val="22"/>
              </w:rPr>
              <w:t>Uab</w:t>
            </w:r>
            <w:proofErr w:type="spellEnd"/>
            <w:r w:rsidRPr="00643403">
              <w:rPr>
                <w:sz w:val="22"/>
                <w:szCs w:val="22"/>
              </w:rPr>
              <w:t xml:space="preserve"> ,,V3 studija“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0F" w:rsidRPr="00643403" w:rsidRDefault="00FF000F" w:rsidP="00FF000F">
            <w:r w:rsidRPr="00643403">
              <w:t xml:space="preserve">Ilona </w:t>
            </w:r>
            <w:proofErr w:type="spellStart"/>
            <w:r w:rsidRPr="00643403">
              <w:t>Meirė</w:t>
            </w:r>
            <w:proofErr w:type="spellEnd"/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34" w:rsidRDefault="003F46F6" w:rsidP="007D7C34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4.</w:t>
            </w:r>
          </w:p>
          <w:p w:rsidR="007D7C34" w:rsidRDefault="007D7C34" w:rsidP="007D7C34">
            <w:pPr>
              <w:jc w:val="center"/>
              <w:rPr>
                <w:szCs w:val="24"/>
                <w:lang w:val="pt-BR"/>
              </w:rPr>
            </w:pPr>
          </w:p>
          <w:p w:rsidR="007D7C34" w:rsidRDefault="007D7C34" w:rsidP="007D7C34">
            <w:pPr>
              <w:jc w:val="center"/>
              <w:rPr>
                <w:szCs w:val="24"/>
                <w:lang w:val="pt-BR"/>
              </w:rPr>
            </w:pPr>
          </w:p>
          <w:p w:rsidR="007D7C34" w:rsidRDefault="007D7C34" w:rsidP="007D7C34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34" w:rsidRPr="00643403" w:rsidRDefault="007D7C34" w:rsidP="007D7C34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2022-10-14</w:t>
            </w:r>
          </w:p>
          <w:p w:rsidR="007D7C34" w:rsidRPr="00643403" w:rsidRDefault="007D7C34" w:rsidP="007D7C34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Nr. 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34" w:rsidRDefault="007D7C34" w:rsidP="007D7C34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Laivo pervežimo ir laikymo paslauga</w:t>
            </w:r>
          </w:p>
          <w:p w:rsidR="00733C0C" w:rsidRDefault="00733C0C" w:rsidP="007D7C34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733C0C" w:rsidRDefault="00733C0C" w:rsidP="007D7C34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733C0C" w:rsidRDefault="00733C0C" w:rsidP="007D7C34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733C0C" w:rsidRPr="00643403" w:rsidRDefault="00733C0C" w:rsidP="007D7C34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34" w:rsidRPr="00643403" w:rsidRDefault="007D7C34" w:rsidP="007D7C34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lastRenderedPageBreak/>
              <w:t>Paslaugos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34" w:rsidRPr="00643403" w:rsidRDefault="007D7C34" w:rsidP="007D7C34">
            <w:pPr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Neskelbiamas pirkimas (žodžiu)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34" w:rsidRPr="00643403" w:rsidRDefault="007D7C34" w:rsidP="007D7C34">
            <w:pPr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60000000-9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90" w:rsidRPr="00643403" w:rsidRDefault="00874E90" w:rsidP="007D7C34">
            <w:pPr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 xml:space="preserve">PVM sąskaita faktūra Serija RMB. Nr. 0001401 </w:t>
            </w:r>
          </w:p>
          <w:p w:rsidR="007D7C34" w:rsidRPr="00643403" w:rsidRDefault="00874E90" w:rsidP="007D7C34">
            <w:r w:rsidRPr="00643403">
              <w:rPr>
                <w:sz w:val="22"/>
                <w:szCs w:val="22"/>
                <w:lang w:val="pt-BR"/>
              </w:rPr>
              <w:t>2022-10-28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34" w:rsidRPr="00643403" w:rsidRDefault="00874E90" w:rsidP="00874E90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484,00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34" w:rsidRPr="00643403" w:rsidRDefault="00874E90" w:rsidP="007D7C34">
            <w:pPr>
              <w:jc w:val="center"/>
              <w:rPr>
                <w:sz w:val="22"/>
                <w:szCs w:val="22"/>
                <w:lang w:val="pt-BR"/>
              </w:rPr>
            </w:pPr>
            <w:r w:rsidRPr="00643403">
              <w:rPr>
                <w:sz w:val="22"/>
                <w:szCs w:val="22"/>
                <w:lang w:val="pt-BR"/>
              </w:rPr>
              <w:t>ŽŪK ,,Lumpėnų Rambynas”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34" w:rsidRPr="00643403" w:rsidRDefault="007D7C34" w:rsidP="007D7C34">
            <w:pPr>
              <w:rPr>
                <w:sz w:val="22"/>
                <w:szCs w:val="22"/>
              </w:rPr>
            </w:pPr>
            <w:r w:rsidRPr="00643403">
              <w:rPr>
                <w:sz w:val="22"/>
                <w:szCs w:val="22"/>
              </w:rPr>
              <w:t xml:space="preserve">Ilona </w:t>
            </w:r>
            <w:proofErr w:type="spellStart"/>
            <w:r w:rsidRPr="00643403">
              <w:rPr>
                <w:sz w:val="22"/>
                <w:szCs w:val="22"/>
              </w:rPr>
              <w:t>Meirė</w:t>
            </w:r>
            <w:proofErr w:type="spellEnd"/>
          </w:p>
        </w:tc>
      </w:tr>
      <w:tr w:rsidR="000C5D3C" w:rsidRPr="009944F1" w:rsidTr="0064340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Pr="00F53609" w:rsidRDefault="000C5D3C" w:rsidP="000C5D3C">
            <w:pPr>
              <w:jc w:val="center"/>
              <w:rPr>
                <w:b/>
              </w:rPr>
            </w:pPr>
            <w:r w:rsidRPr="00F53609">
              <w:rPr>
                <w:b/>
              </w:rPr>
              <w:t>Lapkritis</w:t>
            </w:r>
          </w:p>
          <w:p w:rsidR="000C5D3C" w:rsidRDefault="000C5D3C" w:rsidP="000C5D3C">
            <w:pPr>
              <w:jc w:val="center"/>
            </w:pP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Pr="009944F1" w:rsidRDefault="000C5D3C" w:rsidP="000C5D3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Pr="009944F1" w:rsidRDefault="00C10999" w:rsidP="00C10999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Pr="009944F1" w:rsidRDefault="00C10999" w:rsidP="00C10999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Default="00C10999" w:rsidP="00C10999">
            <w:pPr>
              <w:jc w:val="center"/>
            </w:pPr>
            <w: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Pr="009944F1" w:rsidRDefault="00C10999" w:rsidP="00C10999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Pr="009944F1" w:rsidRDefault="00C10999" w:rsidP="00C10999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Default="00C10999" w:rsidP="00C10999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Default="00C10999" w:rsidP="00C10999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Pr="00FA7423" w:rsidRDefault="00C10999" w:rsidP="00C10999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Default="00C10999" w:rsidP="00C10999">
            <w:pPr>
              <w:jc w:val="center"/>
            </w:pPr>
            <w:r>
              <w:t>-</w:t>
            </w:r>
          </w:p>
        </w:tc>
      </w:tr>
      <w:tr w:rsidR="000C5D3C" w:rsidRPr="009944F1" w:rsidTr="00E05D5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C" w:rsidRPr="00E05D53" w:rsidRDefault="000C5D3C" w:rsidP="000C5D3C">
            <w:pPr>
              <w:jc w:val="center"/>
              <w:rPr>
                <w:b/>
              </w:rPr>
            </w:pPr>
            <w:r w:rsidRPr="00E05D53">
              <w:rPr>
                <w:b/>
              </w:rPr>
              <w:t>Gruodis</w:t>
            </w:r>
          </w:p>
          <w:p w:rsidR="000C5D3C" w:rsidRDefault="000C5D3C" w:rsidP="000C5D3C">
            <w:pPr>
              <w:jc w:val="center"/>
            </w:pPr>
          </w:p>
        </w:tc>
      </w:tr>
      <w:tr w:rsidR="00B56B7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72" w:rsidRPr="009944F1" w:rsidRDefault="00B56B72" w:rsidP="00B56B72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72" w:rsidRPr="009944F1" w:rsidRDefault="00B56B72" w:rsidP="00B56B72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Pastato draudimas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72" w:rsidRPr="009944F1" w:rsidRDefault="00B56B72" w:rsidP="00B56B72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72" w:rsidRDefault="00B56B72" w:rsidP="00B56B72"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72" w:rsidRPr="009944F1" w:rsidRDefault="00B56B72" w:rsidP="00B56B72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66515200-5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72" w:rsidRPr="009944F1" w:rsidRDefault="00B56B72" w:rsidP="00B56B72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72" w:rsidRDefault="00B56B72" w:rsidP="00B56B72">
            <w:pPr>
              <w:jc w:val="center"/>
            </w:pPr>
            <w:r>
              <w:rPr>
                <w:szCs w:val="24"/>
                <w:lang w:val="pt-BR"/>
              </w:rPr>
              <w:t xml:space="preserve">Mokėjimo pranešimas Nr. </w:t>
            </w:r>
            <w:r>
              <w:t>3846697</w:t>
            </w:r>
          </w:p>
          <w:p w:rsidR="00B56B72" w:rsidRDefault="00B56B72" w:rsidP="00B56B72">
            <w:pPr>
              <w:jc w:val="center"/>
            </w:pPr>
            <w:r>
              <w:t>2022-12-23</w:t>
            </w:r>
          </w:p>
          <w:p w:rsidR="00B56B72" w:rsidRPr="009944F1" w:rsidRDefault="00B56B72" w:rsidP="00B56B72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Liudijimas/polisas GJELT </w:t>
            </w:r>
            <w:r>
              <w:rPr>
                <w:szCs w:val="24"/>
                <w:lang w:val="pt-BR"/>
              </w:rPr>
              <w:t>Nr.</w:t>
            </w:r>
            <w:r>
              <w:rPr>
                <w:szCs w:val="24"/>
                <w:lang w:val="pt-BR"/>
              </w:rPr>
              <w:t xml:space="preserve"> 3846697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72" w:rsidRPr="009944F1" w:rsidRDefault="00B56B72" w:rsidP="00B56B72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72" w:rsidRPr="00FA7423" w:rsidRDefault="00B56B72" w:rsidP="00B56B72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ADB ,,Gjensidige”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72" w:rsidRDefault="00B56B72" w:rsidP="00B56B72">
            <w:r w:rsidRPr="0098280B">
              <w:rPr>
                <w:szCs w:val="24"/>
                <w:lang w:val="pt-BR"/>
              </w:rPr>
              <w:t>Ilona Meirė</w:t>
            </w:r>
          </w:p>
        </w:tc>
      </w:tr>
      <w:tr w:rsidR="00150712" w:rsidRPr="009944F1" w:rsidTr="00C10999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Default="00150712" w:rsidP="00150712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2.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Pr="00B66B0B" w:rsidRDefault="00150712" w:rsidP="00150712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Viešinimo kampanijos parengimo paslauga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Pr="00B66B0B" w:rsidRDefault="00150712" w:rsidP="00150712">
            <w:pPr>
              <w:jc w:val="center"/>
              <w:rPr>
                <w:sz w:val="22"/>
                <w:szCs w:val="22"/>
                <w:lang w:val="pt-BR"/>
              </w:rPr>
            </w:pPr>
            <w:r w:rsidRPr="00B66B0B">
              <w:rPr>
                <w:sz w:val="22"/>
                <w:szCs w:val="22"/>
                <w:lang w:val="pt-BR"/>
              </w:rPr>
              <w:t>Paslauga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Pr="00B66B0B" w:rsidRDefault="00150712" w:rsidP="00150712">
            <w:pPr>
              <w:rPr>
                <w:sz w:val="22"/>
                <w:szCs w:val="22"/>
              </w:rPr>
            </w:pPr>
            <w:r w:rsidRPr="00B66B0B">
              <w:rPr>
                <w:sz w:val="22"/>
                <w:szCs w:val="22"/>
                <w:lang w:val="pt-BR"/>
              </w:rPr>
              <w:t>Neskelbiamas pirkimas (žodžiu)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Pr="00B66B0B" w:rsidRDefault="00150712" w:rsidP="00150712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79956000-0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Pr="00B66B0B" w:rsidRDefault="00150712" w:rsidP="00150712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Ne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Default="00F27C3C" w:rsidP="00150712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2022-12-28</w:t>
            </w:r>
          </w:p>
          <w:p w:rsidR="00F27C3C" w:rsidRDefault="00F27C3C" w:rsidP="00150712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Sąskaita faktūra</w:t>
            </w:r>
          </w:p>
          <w:p w:rsidR="00F27C3C" w:rsidRPr="00B66B0B" w:rsidRDefault="00F27C3C" w:rsidP="00150712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Serija ZR. Nr. 0008</w:t>
            </w:r>
            <w:bookmarkStart w:id="0" w:name="_GoBack"/>
            <w:bookmarkEnd w:id="0"/>
          </w:p>
          <w:p w:rsidR="00150712" w:rsidRPr="00B66B0B" w:rsidRDefault="00150712" w:rsidP="00150712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Pr="00B66B0B" w:rsidRDefault="00150712" w:rsidP="00150712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3000,00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Pr="00B66B0B" w:rsidRDefault="00150712" w:rsidP="00150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VšĮ ,,Žaliasis regionas“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Pr="00B66B0B" w:rsidRDefault="00150712" w:rsidP="00150712">
            <w:pPr>
              <w:jc w:val="center"/>
              <w:rPr>
                <w:sz w:val="22"/>
                <w:szCs w:val="22"/>
                <w:lang w:val="pt-BR"/>
              </w:rPr>
            </w:pPr>
            <w:r w:rsidRPr="00B66B0B">
              <w:rPr>
                <w:sz w:val="22"/>
                <w:szCs w:val="22"/>
                <w:lang w:val="pt-BR"/>
              </w:rPr>
              <w:t>Ilona Meirė</w:t>
            </w:r>
          </w:p>
        </w:tc>
      </w:tr>
    </w:tbl>
    <w:p w:rsidR="00C10999" w:rsidRPr="006E7D6D" w:rsidRDefault="00C10999" w:rsidP="00A3615D">
      <w:pPr>
        <w:jc w:val="both"/>
        <w:rPr>
          <w:szCs w:val="24"/>
          <w:lang w:val="pt-BR"/>
        </w:rPr>
      </w:pPr>
    </w:p>
    <w:p w:rsidR="00A3615D" w:rsidRPr="006E7D6D" w:rsidRDefault="00A3615D" w:rsidP="00A3615D">
      <w:pPr>
        <w:pStyle w:val="Pagrindiniotekstotrauka"/>
        <w:tabs>
          <w:tab w:val="left" w:pos="6150"/>
        </w:tabs>
        <w:ind w:left="5940" w:firstLine="0"/>
        <w:jc w:val="left"/>
        <w:rPr>
          <w:sz w:val="24"/>
          <w:szCs w:val="24"/>
        </w:rPr>
      </w:pPr>
    </w:p>
    <w:p w:rsidR="00A3615D" w:rsidRPr="006E7D6D" w:rsidRDefault="00A3615D" w:rsidP="00A3615D">
      <w:pPr>
        <w:pStyle w:val="Pagrindiniotekstotrauka"/>
        <w:tabs>
          <w:tab w:val="left" w:pos="6150"/>
        </w:tabs>
        <w:ind w:left="5940" w:firstLine="0"/>
        <w:jc w:val="left"/>
        <w:rPr>
          <w:sz w:val="24"/>
          <w:szCs w:val="24"/>
        </w:rPr>
      </w:pPr>
    </w:p>
    <w:p w:rsidR="00A3615D" w:rsidRPr="006E7D6D" w:rsidRDefault="00A3615D" w:rsidP="00A3615D">
      <w:pPr>
        <w:rPr>
          <w:szCs w:val="24"/>
        </w:rPr>
      </w:pPr>
      <w:r>
        <w:rPr>
          <w:szCs w:val="24"/>
          <w:u w:val="single"/>
          <w:lang w:val="pt-BR"/>
        </w:rPr>
        <w:t xml:space="preserve">                                                             </w:t>
      </w:r>
      <w:r w:rsidRPr="006E7D6D">
        <w:rPr>
          <w:szCs w:val="24"/>
          <w:u w:val="single"/>
        </w:rPr>
        <w:t xml:space="preserve">    </w:t>
      </w:r>
      <w:r w:rsidRPr="006E7D6D">
        <w:rPr>
          <w:szCs w:val="24"/>
        </w:rPr>
        <w:t xml:space="preserve">       </w:t>
      </w:r>
      <w:r>
        <w:rPr>
          <w:szCs w:val="24"/>
        </w:rPr>
        <w:t xml:space="preserve">   </w:t>
      </w:r>
      <w:r w:rsidRPr="006E7D6D">
        <w:rPr>
          <w:szCs w:val="24"/>
        </w:rPr>
        <w:t xml:space="preserve">            </w:t>
      </w:r>
      <w:r>
        <w:rPr>
          <w:szCs w:val="24"/>
        </w:rPr>
        <w:t xml:space="preserve">             </w:t>
      </w:r>
      <w:r w:rsidRPr="006E7D6D">
        <w:rPr>
          <w:szCs w:val="24"/>
        </w:rPr>
        <w:t xml:space="preserve">        </w:t>
      </w:r>
      <w:r>
        <w:rPr>
          <w:szCs w:val="24"/>
        </w:rPr>
        <w:t xml:space="preserve">   </w:t>
      </w:r>
      <w:r w:rsidRPr="006E7D6D">
        <w:rPr>
          <w:szCs w:val="24"/>
        </w:rPr>
        <w:t xml:space="preserve">    _______________               </w:t>
      </w:r>
      <w:r>
        <w:rPr>
          <w:szCs w:val="24"/>
        </w:rPr>
        <w:t xml:space="preserve">   </w:t>
      </w:r>
      <w:r w:rsidRPr="006E7D6D">
        <w:rPr>
          <w:szCs w:val="24"/>
        </w:rPr>
        <w:t xml:space="preserve">  </w:t>
      </w:r>
      <w:r>
        <w:rPr>
          <w:szCs w:val="24"/>
        </w:rPr>
        <w:t xml:space="preserve">                </w:t>
      </w:r>
      <w:r w:rsidRPr="006E7D6D">
        <w:rPr>
          <w:szCs w:val="24"/>
        </w:rPr>
        <w:t xml:space="preserve">   </w:t>
      </w:r>
      <w:r>
        <w:rPr>
          <w:szCs w:val="24"/>
        </w:rPr>
        <w:t>_</w:t>
      </w:r>
      <w:r w:rsidRPr="006E7D6D">
        <w:rPr>
          <w:szCs w:val="24"/>
        </w:rPr>
        <w:t>__________________</w:t>
      </w:r>
      <w:r>
        <w:rPr>
          <w:szCs w:val="24"/>
        </w:rPr>
        <w:t>__</w:t>
      </w:r>
      <w:r w:rsidRPr="006E7D6D">
        <w:rPr>
          <w:szCs w:val="24"/>
        </w:rPr>
        <w:t xml:space="preserve">                                       </w:t>
      </w:r>
    </w:p>
    <w:p w:rsidR="00A3615D" w:rsidRPr="006E7D6D" w:rsidRDefault="00A3615D" w:rsidP="00A3615D">
      <w:pPr>
        <w:rPr>
          <w:szCs w:val="24"/>
        </w:rPr>
      </w:pPr>
      <w:r w:rsidRPr="006E7D6D">
        <w:rPr>
          <w:szCs w:val="24"/>
        </w:rPr>
        <w:t xml:space="preserve">      </w:t>
      </w:r>
      <w:r w:rsidRPr="00633AA8">
        <w:rPr>
          <w:i/>
          <w:szCs w:val="24"/>
        </w:rPr>
        <w:t>(</w:t>
      </w:r>
      <w:r w:rsidRPr="00633AA8">
        <w:rPr>
          <w:rFonts w:eastAsia="Calibri"/>
          <w:i/>
          <w:sz w:val="22"/>
        </w:rPr>
        <w:t>pirkimo organizatoriaus pareigos</w:t>
      </w:r>
      <w:r w:rsidRPr="00633AA8">
        <w:rPr>
          <w:i/>
          <w:szCs w:val="24"/>
        </w:rPr>
        <w:t>)</w:t>
      </w:r>
      <w:r w:rsidRPr="006E7D6D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</w:t>
      </w:r>
      <w:r w:rsidRPr="006E7D6D">
        <w:rPr>
          <w:szCs w:val="24"/>
        </w:rPr>
        <w:t xml:space="preserve"> </w:t>
      </w:r>
      <w:r>
        <w:rPr>
          <w:i/>
          <w:szCs w:val="24"/>
        </w:rPr>
        <w:t>( parašas</w:t>
      </w:r>
      <w:r w:rsidRPr="00633AA8">
        <w:rPr>
          <w:i/>
          <w:szCs w:val="24"/>
        </w:rPr>
        <w:t xml:space="preserve"> )</w:t>
      </w:r>
      <w:r>
        <w:rPr>
          <w:szCs w:val="24"/>
        </w:rPr>
        <w:t xml:space="preserve">                           </w:t>
      </w:r>
      <w:r w:rsidRPr="006E7D6D">
        <w:rPr>
          <w:szCs w:val="24"/>
        </w:rPr>
        <w:t xml:space="preserve">                      </w:t>
      </w:r>
      <w:r>
        <w:rPr>
          <w:szCs w:val="24"/>
        </w:rPr>
        <w:t xml:space="preserve">   </w:t>
      </w:r>
      <w:r w:rsidRPr="006E7D6D">
        <w:rPr>
          <w:szCs w:val="24"/>
        </w:rPr>
        <w:t xml:space="preserve"> </w:t>
      </w:r>
      <w:r w:rsidRPr="00633AA8">
        <w:rPr>
          <w:i/>
          <w:szCs w:val="24"/>
        </w:rPr>
        <w:t>( vardas, pavardė )</w:t>
      </w:r>
    </w:p>
    <w:p w:rsidR="00A3615D" w:rsidRPr="006E7D6D" w:rsidRDefault="00A3615D" w:rsidP="00A3615D">
      <w:pPr>
        <w:jc w:val="center"/>
        <w:rPr>
          <w:szCs w:val="24"/>
        </w:rPr>
      </w:pPr>
    </w:p>
    <w:p w:rsidR="002658F7" w:rsidRDefault="002658F7" w:rsidP="00A3615D"/>
    <w:sectPr w:rsidR="002658F7" w:rsidSect="00A3615D">
      <w:footerReference w:type="default" r:id="rId7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74" w:rsidRDefault="00D46174" w:rsidP="00733C0C">
      <w:r>
        <w:separator/>
      </w:r>
    </w:p>
  </w:endnote>
  <w:endnote w:type="continuationSeparator" w:id="0">
    <w:p w:rsidR="00D46174" w:rsidRDefault="00D46174" w:rsidP="0073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844709"/>
      <w:docPartObj>
        <w:docPartGallery w:val="Page Numbers (Bottom of Page)"/>
        <w:docPartUnique/>
      </w:docPartObj>
    </w:sdtPr>
    <w:sdtEndPr/>
    <w:sdtContent>
      <w:p w:rsidR="00733C0C" w:rsidRDefault="00733C0C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C3C">
          <w:rPr>
            <w:noProof/>
          </w:rPr>
          <w:t>7</w:t>
        </w:r>
        <w:r>
          <w:fldChar w:fldCharType="end"/>
        </w:r>
      </w:p>
    </w:sdtContent>
  </w:sdt>
  <w:p w:rsidR="00733C0C" w:rsidRDefault="00733C0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74" w:rsidRDefault="00D46174" w:rsidP="00733C0C">
      <w:r>
        <w:separator/>
      </w:r>
    </w:p>
  </w:footnote>
  <w:footnote w:type="continuationSeparator" w:id="0">
    <w:p w:rsidR="00D46174" w:rsidRDefault="00D46174" w:rsidP="0073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A2896"/>
    <w:multiLevelType w:val="hybridMultilevel"/>
    <w:tmpl w:val="41D02248"/>
    <w:lvl w:ilvl="0" w:tplc="442A6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92F1B"/>
    <w:multiLevelType w:val="hybridMultilevel"/>
    <w:tmpl w:val="1BD292FA"/>
    <w:lvl w:ilvl="0" w:tplc="3042B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E7"/>
    <w:rsid w:val="00001D3E"/>
    <w:rsid w:val="000455FF"/>
    <w:rsid w:val="000612AD"/>
    <w:rsid w:val="00063484"/>
    <w:rsid w:val="00080249"/>
    <w:rsid w:val="000B382A"/>
    <w:rsid w:val="000C5D3C"/>
    <w:rsid w:val="001216DB"/>
    <w:rsid w:val="00150712"/>
    <w:rsid w:val="001862C5"/>
    <w:rsid w:val="00196F02"/>
    <w:rsid w:val="0019715C"/>
    <w:rsid w:val="001A0697"/>
    <w:rsid w:val="001A77B8"/>
    <w:rsid w:val="001C3BF9"/>
    <w:rsid w:val="001C3EB7"/>
    <w:rsid w:val="001C6AD3"/>
    <w:rsid w:val="00212825"/>
    <w:rsid w:val="002237D0"/>
    <w:rsid w:val="00227D19"/>
    <w:rsid w:val="002658F7"/>
    <w:rsid w:val="002711A7"/>
    <w:rsid w:val="002B14C8"/>
    <w:rsid w:val="002C57FB"/>
    <w:rsid w:val="002C58AB"/>
    <w:rsid w:val="002D2E74"/>
    <w:rsid w:val="002E3493"/>
    <w:rsid w:val="00307655"/>
    <w:rsid w:val="003136F4"/>
    <w:rsid w:val="0032660A"/>
    <w:rsid w:val="003871D3"/>
    <w:rsid w:val="003A6AEA"/>
    <w:rsid w:val="003B2BB3"/>
    <w:rsid w:val="003B2F04"/>
    <w:rsid w:val="003B31AA"/>
    <w:rsid w:val="003D745C"/>
    <w:rsid w:val="003F46F6"/>
    <w:rsid w:val="00417B8F"/>
    <w:rsid w:val="00450604"/>
    <w:rsid w:val="0045277B"/>
    <w:rsid w:val="00470B88"/>
    <w:rsid w:val="004838A0"/>
    <w:rsid w:val="00493E6B"/>
    <w:rsid w:val="004A0F5A"/>
    <w:rsid w:val="004E15A8"/>
    <w:rsid w:val="004E7167"/>
    <w:rsid w:val="004F296D"/>
    <w:rsid w:val="004F2A2F"/>
    <w:rsid w:val="00513DCA"/>
    <w:rsid w:val="00542B0F"/>
    <w:rsid w:val="0056484C"/>
    <w:rsid w:val="0058619D"/>
    <w:rsid w:val="005943EA"/>
    <w:rsid w:val="005C390F"/>
    <w:rsid w:val="005F1588"/>
    <w:rsid w:val="005F67FA"/>
    <w:rsid w:val="00643403"/>
    <w:rsid w:val="00644470"/>
    <w:rsid w:val="00656559"/>
    <w:rsid w:val="00681833"/>
    <w:rsid w:val="00690C76"/>
    <w:rsid w:val="006D27EC"/>
    <w:rsid w:val="00710C2B"/>
    <w:rsid w:val="00733C0C"/>
    <w:rsid w:val="007C068A"/>
    <w:rsid w:val="007D1695"/>
    <w:rsid w:val="007D7C34"/>
    <w:rsid w:val="007F3088"/>
    <w:rsid w:val="00807E02"/>
    <w:rsid w:val="00820C32"/>
    <w:rsid w:val="008223DD"/>
    <w:rsid w:val="0082537E"/>
    <w:rsid w:val="008617FF"/>
    <w:rsid w:val="00873551"/>
    <w:rsid w:val="00874E90"/>
    <w:rsid w:val="00891E1A"/>
    <w:rsid w:val="008A2DAE"/>
    <w:rsid w:val="008A7CA1"/>
    <w:rsid w:val="008B3CA9"/>
    <w:rsid w:val="008C2B69"/>
    <w:rsid w:val="008C5CED"/>
    <w:rsid w:val="008D3214"/>
    <w:rsid w:val="008D62C8"/>
    <w:rsid w:val="008E62CA"/>
    <w:rsid w:val="00944CE7"/>
    <w:rsid w:val="00965AF0"/>
    <w:rsid w:val="009902E0"/>
    <w:rsid w:val="009B0DD3"/>
    <w:rsid w:val="009C18D5"/>
    <w:rsid w:val="009F6884"/>
    <w:rsid w:val="00A069CF"/>
    <w:rsid w:val="00A06E03"/>
    <w:rsid w:val="00A103CE"/>
    <w:rsid w:val="00A12287"/>
    <w:rsid w:val="00A17432"/>
    <w:rsid w:val="00A217BD"/>
    <w:rsid w:val="00A3615D"/>
    <w:rsid w:val="00A4257F"/>
    <w:rsid w:val="00A42882"/>
    <w:rsid w:val="00A57B91"/>
    <w:rsid w:val="00A60588"/>
    <w:rsid w:val="00A833CE"/>
    <w:rsid w:val="00AA3EBE"/>
    <w:rsid w:val="00AB0781"/>
    <w:rsid w:val="00AC49D0"/>
    <w:rsid w:val="00AD5EA9"/>
    <w:rsid w:val="00AE1D6C"/>
    <w:rsid w:val="00AF24AF"/>
    <w:rsid w:val="00B130B4"/>
    <w:rsid w:val="00B34283"/>
    <w:rsid w:val="00B36069"/>
    <w:rsid w:val="00B50E70"/>
    <w:rsid w:val="00B56B72"/>
    <w:rsid w:val="00B65192"/>
    <w:rsid w:val="00B71FEE"/>
    <w:rsid w:val="00B80958"/>
    <w:rsid w:val="00B81C3C"/>
    <w:rsid w:val="00B943DD"/>
    <w:rsid w:val="00BD6507"/>
    <w:rsid w:val="00C07E41"/>
    <w:rsid w:val="00C10999"/>
    <w:rsid w:val="00C2371E"/>
    <w:rsid w:val="00C5711C"/>
    <w:rsid w:val="00C91D16"/>
    <w:rsid w:val="00CA6B0A"/>
    <w:rsid w:val="00CD0A8E"/>
    <w:rsid w:val="00CF623B"/>
    <w:rsid w:val="00D46174"/>
    <w:rsid w:val="00D6399F"/>
    <w:rsid w:val="00D706A2"/>
    <w:rsid w:val="00D71F4F"/>
    <w:rsid w:val="00D746FD"/>
    <w:rsid w:val="00D80AD7"/>
    <w:rsid w:val="00D90AA4"/>
    <w:rsid w:val="00DD0016"/>
    <w:rsid w:val="00DE5C34"/>
    <w:rsid w:val="00DF7B41"/>
    <w:rsid w:val="00E00ED8"/>
    <w:rsid w:val="00E05D53"/>
    <w:rsid w:val="00E067E6"/>
    <w:rsid w:val="00E17CA5"/>
    <w:rsid w:val="00E34D58"/>
    <w:rsid w:val="00E34FF9"/>
    <w:rsid w:val="00E46C9F"/>
    <w:rsid w:val="00E5600D"/>
    <w:rsid w:val="00EA013F"/>
    <w:rsid w:val="00EB296D"/>
    <w:rsid w:val="00F279A2"/>
    <w:rsid w:val="00F27C3C"/>
    <w:rsid w:val="00F353F5"/>
    <w:rsid w:val="00F4317B"/>
    <w:rsid w:val="00F53609"/>
    <w:rsid w:val="00F60EB6"/>
    <w:rsid w:val="00F65D64"/>
    <w:rsid w:val="00F66811"/>
    <w:rsid w:val="00F83F7F"/>
    <w:rsid w:val="00F86C9A"/>
    <w:rsid w:val="00F93EAA"/>
    <w:rsid w:val="00FA5EF7"/>
    <w:rsid w:val="00FA7423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22CE6-4567-4BF2-A7A7-FAC2C9AD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61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semiHidden/>
    <w:rsid w:val="00A3615D"/>
    <w:pPr>
      <w:tabs>
        <w:tab w:val="left" w:pos="4578"/>
      </w:tabs>
      <w:ind w:firstLine="360"/>
      <w:jc w:val="both"/>
    </w:pPr>
    <w:rPr>
      <w:sz w:val="23"/>
      <w:szCs w:val="23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A3615D"/>
    <w:rPr>
      <w:rFonts w:ascii="Times New Roman" w:eastAsia="Times New Roman" w:hAnsi="Times New Roman" w:cs="Times New Roman"/>
      <w:sz w:val="23"/>
      <w:szCs w:val="23"/>
    </w:rPr>
  </w:style>
  <w:style w:type="paragraph" w:styleId="Sraopastraipa">
    <w:name w:val="List Paragraph"/>
    <w:basedOn w:val="prastasis"/>
    <w:uiPriority w:val="34"/>
    <w:qFormat/>
    <w:rsid w:val="00FA742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49D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49D0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33C0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33C0C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33C0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33C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5045</Words>
  <Characters>2876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171</cp:revision>
  <cp:lastPrinted>2022-11-29T13:02:00Z</cp:lastPrinted>
  <dcterms:created xsi:type="dcterms:W3CDTF">2022-01-07T08:17:00Z</dcterms:created>
  <dcterms:modified xsi:type="dcterms:W3CDTF">2023-03-09T13:17:00Z</dcterms:modified>
</cp:coreProperties>
</file>